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E6" w:rsidRPr="00E11AE5" w:rsidRDefault="00E11AE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1AE5">
        <w:rPr>
          <w:rFonts w:ascii="Times New Roman" w:hAnsi="Times New Roman" w:cs="Times New Roman"/>
          <w:b/>
          <w:sz w:val="28"/>
          <w:szCs w:val="28"/>
        </w:rPr>
        <w:t>Моніторинг навчальних досягнень учнів у 2022/2023 навчальному році</w:t>
      </w:r>
    </w:p>
    <w:bookmarkEnd w:id="0"/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 школі в 2022-2023 навчальному році  навчалося 822 учні 1-11-х класів у 32 класах. 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1-4 класи - 320 учнів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них 145 – це учні 1-2 класів, у яких здійснюється формувальне оцінювання вербально, 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175 учнів – це учні 3-4 класів, які оцінюються </w:t>
      </w:r>
      <w:proofErr w:type="spellStart"/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рівнево</w:t>
      </w:r>
      <w:proofErr w:type="spellEnd"/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У 3-их класах навчається 89 учнів: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високому рівні – 44 учні (49 %)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достатньому рівні – 37 учнів (41 %)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середньому рівні –8  учнів ( 9%)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початковому рівні -0 учні ( 0 %)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У4-их класах навчається 86 учнів: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високому рівні – 41 учень  ( 47.7 %)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достатньому рівні – 29 учнів ( 33.7 %)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середньому рівні – 11 учнів ( 12.8 %)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початковому рівні -5 учнів ( 5.8 %)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основній школі  у 5-9 класах навчається 399  учнів 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високому рівні – 45 учнів ( 11.3 %)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достатньому рівні – 242 учнів ( 60.7%)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середньому рівні – 112 учні ( 28 %)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низькому рівні - 0 учнів ( 0%)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У старшій  школі 10 -11 класи  у цьому навчальному році навчається 103 учні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високому рівні – 2 учні ( 2 %)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достатньому рівні – 59 учнів ( 57.3 %)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середньому рівні – 42 учні ( 40.7 %)</w:t>
      </w:r>
    </w:p>
    <w:p w:rsidR="00E11AE5" w:rsidRPr="00E11AE5" w:rsidRDefault="00E11AE5" w:rsidP="00E11A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На низькому рівні -0 учнів</w:t>
      </w: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Результати навчальних досягнень учнів 5 -11 класів демонструють таблиці (додаток до наказів).</w:t>
      </w:r>
    </w:p>
    <w:p w:rsidR="00E11AE5" w:rsidRPr="00E11AE5" w:rsidRDefault="00E11AE5" w:rsidP="00E11AE5">
      <w:pPr>
        <w:ind w:left="-426"/>
        <w:rPr>
          <w:rFonts w:ascii="Times New Roman" w:hAnsi="Times New Roman" w:cs="Times New Roman"/>
          <w:sz w:val="24"/>
          <w:szCs w:val="24"/>
        </w:rPr>
      </w:pPr>
      <w:r w:rsidRPr="00E11AE5">
        <w:rPr>
          <w:rFonts w:ascii="Times New Roman" w:hAnsi="Times New Roman" w:cs="Times New Roman"/>
          <w:sz w:val="24"/>
          <w:szCs w:val="24"/>
        </w:rPr>
        <w:t>Результати навчальної діяльності учнів 5-11 класів за 2022-2023 навчальний рік (ІІ семестр, Рік)</w:t>
      </w:r>
    </w:p>
    <w:tbl>
      <w:tblPr>
        <w:tblW w:w="11569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08"/>
        <w:gridCol w:w="554"/>
        <w:gridCol w:w="709"/>
        <w:gridCol w:w="709"/>
        <w:gridCol w:w="480"/>
        <w:gridCol w:w="654"/>
        <w:gridCol w:w="480"/>
        <w:gridCol w:w="654"/>
        <w:gridCol w:w="480"/>
        <w:gridCol w:w="512"/>
        <w:gridCol w:w="370"/>
        <w:gridCol w:w="480"/>
        <w:gridCol w:w="425"/>
        <w:gridCol w:w="426"/>
        <w:gridCol w:w="480"/>
        <w:gridCol w:w="370"/>
        <w:gridCol w:w="480"/>
        <w:gridCol w:w="513"/>
        <w:gridCol w:w="370"/>
      </w:tblGrid>
      <w:tr w:rsidR="00E11AE5" w:rsidRPr="00E11AE5" w:rsidTr="00E8256C">
        <w:trPr>
          <w:trHeight w:val="31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Класний керівник</w:t>
            </w:r>
          </w:p>
        </w:tc>
        <w:tc>
          <w:tcPr>
            <w:tcW w:w="1263" w:type="dxa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учнів</w:t>
            </w:r>
          </w:p>
        </w:tc>
        <w:tc>
          <w:tcPr>
            <w:tcW w:w="4339" w:type="dxa"/>
            <w:gridSpan w:val="8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Рівні навчальних досягнень учнів за ІІ семестр</w:t>
            </w:r>
          </w:p>
        </w:tc>
        <w:tc>
          <w:tcPr>
            <w:tcW w:w="3544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Рівні навчальних досягнень учнів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8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30.01.2023</w:t>
            </w:r>
          </w:p>
        </w:tc>
        <w:tc>
          <w:tcPr>
            <w:tcW w:w="7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16.06.</w:t>
            </w:r>
          </w:p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  <w:tc>
          <w:tcPr>
            <w:tcW w:w="9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9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8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8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54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учнів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Демідонт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О.Г.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29,2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Плетінка Л.І.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15,6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68,8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15,6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15,6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68,8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15,6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5-В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Шак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О.Б.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74,1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22,2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74,1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22,2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Калитовська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І.П.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28,6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46,4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28,6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46,4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Михайлишин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8,7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17,4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73,9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17,4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73,9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6-В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3,8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65,4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30,8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Барчук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М.О.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56,5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17,4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Михальчук Н.М.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7-В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Карпа Т.Л.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4,5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54,5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54,5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Бачинська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В.В.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6,1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81,8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81,8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Боліжук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Н.П.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56,7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36,7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56,7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36,7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8-В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Марчук Н.В.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18,8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О.Й.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62,5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58,3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Корній М.М.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9-В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Шевчук З.В.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5-9 кл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397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49,4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152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31,5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28,5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Коцюбяк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К.Ю.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Шульган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Н.П.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36,8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63,2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36,8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63,2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10-В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Л.Я.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11-А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Грева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О.В.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70,0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11-Б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Федюк О.Р.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52,9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5,9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9,0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10-11 кл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2,9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43,7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44,7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5-11 кл</w:t>
            </w: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6,4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34,0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31,8</w:t>
            </w: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</w:tbl>
    <w:p w:rsidR="00E11AE5" w:rsidRPr="00E11AE5" w:rsidRDefault="00E11AE5" w:rsidP="00E11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Моніторингом були охоплені математика 5-6 класи, 7-11 класи (алгебра, геометрія). українська мова, історія </w:t>
      </w:r>
      <w:proofErr w:type="spellStart"/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біологія, географія, що викладаються у 5-11 класах.</w:t>
      </w:r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1AE5" w:rsidRPr="00E11AE5" w:rsidRDefault="00E11AE5" w:rsidP="00E11AE5">
      <w:pPr>
        <w:rPr>
          <w:rFonts w:ascii="Times New Roman" w:hAnsi="Times New Roman" w:cs="Times New Roman"/>
          <w:b/>
          <w:sz w:val="28"/>
          <w:szCs w:val="28"/>
        </w:rPr>
      </w:pPr>
      <w:r w:rsidRPr="00E11AE5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11284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448"/>
        <w:gridCol w:w="607"/>
        <w:gridCol w:w="529"/>
        <w:gridCol w:w="516"/>
        <w:gridCol w:w="567"/>
        <w:gridCol w:w="457"/>
        <w:gridCol w:w="536"/>
        <w:gridCol w:w="606"/>
        <w:gridCol w:w="528"/>
        <w:gridCol w:w="504"/>
        <w:gridCol w:w="449"/>
        <w:gridCol w:w="590"/>
        <w:gridCol w:w="553"/>
        <w:gridCol w:w="590"/>
        <w:gridCol w:w="686"/>
        <w:gridCol w:w="590"/>
        <w:gridCol w:w="544"/>
        <w:gridCol w:w="447"/>
      </w:tblGrid>
      <w:tr w:rsidR="00E11AE5" w:rsidRPr="00E11AE5" w:rsidTr="00E8256C">
        <w:trPr>
          <w:trHeight w:val="690"/>
        </w:trPr>
        <w:tc>
          <w:tcPr>
            <w:tcW w:w="53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144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Вчитель</w:t>
            </w:r>
          </w:p>
        </w:tc>
        <w:tc>
          <w:tcPr>
            <w:tcW w:w="60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учнів</w:t>
            </w:r>
          </w:p>
        </w:tc>
        <w:tc>
          <w:tcPr>
            <w:tcW w:w="4243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Рівні навчальних досягнень учнів за ІІ семестр</w:t>
            </w:r>
          </w:p>
        </w:tc>
        <w:tc>
          <w:tcPr>
            <w:tcW w:w="444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vMerge/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7" w:type="dxa"/>
            <w:vMerge/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04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02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14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03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  <w:tc>
          <w:tcPr>
            <w:tcW w:w="10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27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9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vMerge/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7" w:type="dxa"/>
            <w:vMerge/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5-А</w:t>
            </w: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Федюк О.Р.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4,2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5-Б</w:t>
            </w: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 Б.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46,9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21,9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46,9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5-В</w:t>
            </w: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 Б.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40,7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48,1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11,1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40,7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48,1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6-А</w:t>
            </w: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Шак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 Б.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6-Б</w:t>
            </w: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Федюк О.Р.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17,4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73,9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17,4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73,9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6-В</w:t>
            </w: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Винниченко Р.М.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7,7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42,3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7,7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38,5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53,8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5-6 кл</w:t>
            </w:r>
          </w:p>
        </w:tc>
        <w:tc>
          <w:tcPr>
            <w:tcW w:w="6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132</w:t>
            </w:r>
          </w:p>
        </w:tc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17</w:t>
            </w:r>
          </w:p>
        </w:tc>
        <w:tc>
          <w:tcPr>
            <w:tcW w:w="5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12,9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52</w:t>
            </w:r>
          </w:p>
        </w:tc>
        <w:tc>
          <w:tcPr>
            <w:tcW w:w="4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39,4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62</w:t>
            </w:r>
          </w:p>
        </w:tc>
        <w:tc>
          <w:tcPr>
            <w:tcW w:w="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47,0</w:t>
            </w:r>
          </w:p>
        </w:tc>
        <w:tc>
          <w:tcPr>
            <w:tcW w:w="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5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0,8</w:t>
            </w:r>
          </w:p>
        </w:tc>
        <w:tc>
          <w:tcPr>
            <w:tcW w:w="4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15,2</w:t>
            </w:r>
          </w:p>
        </w:tc>
        <w:tc>
          <w:tcPr>
            <w:tcW w:w="5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49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37,1</w:t>
            </w:r>
          </w:p>
        </w:tc>
        <w:tc>
          <w:tcPr>
            <w:tcW w:w="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63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47,7</w:t>
            </w:r>
          </w:p>
        </w:tc>
        <w:tc>
          <w:tcPr>
            <w:tcW w:w="54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</w:tbl>
    <w:p w:rsidR="00E11AE5" w:rsidRPr="00E11AE5" w:rsidRDefault="00E11AE5" w:rsidP="00E11AE5">
      <w:r w:rsidRPr="00E11AE5">
        <w:lastRenderedPageBreak/>
        <w:t>Математик  6-11 класи (алгебра/геометрія)</w:t>
      </w:r>
    </w:p>
    <w:tbl>
      <w:tblPr>
        <w:tblW w:w="11482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146"/>
        <w:gridCol w:w="912"/>
        <w:gridCol w:w="383"/>
        <w:gridCol w:w="425"/>
        <w:gridCol w:w="567"/>
        <w:gridCol w:w="567"/>
        <w:gridCol w:w="768"/>
        <w:gridCol w:w="508"/>
        <w:gridCol w:w="768"/>
        <w:gridCol w:w="366"/>
        <w:gridCol w:w="567"/>
        <w:gridCol w:w="425"/>
        <w:gridCol w:w="567"/>
        <w:gridCol w:w="426"/>
        <w:gridCol w:w="567"/>
        <w:gridCol w:w="425"/>
        <w:gridCol w:w="567"/>
        <w:gridCol w:w="567"/>
        <w:gridCol w:w="425"/>
      </w:tblGrid>
      <w:tr w:rsidR="00E11AE5" w:rsidRPr="00E11AE5" w:rsidTr="00E8256C">
        <w:trPr>
          <w:trHeight w:val="690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1146" w:type="dxa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Вчитель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Предмет</w:t>
            </w:r>
          </w:p>
        </w:tc>
        <w:tc>
          <w:tcPr>
            <w:tcW w:w="383" w:type="dxa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учнів</w:t>
            </w:r>
          </w:p>
        </w:tc>
        <w:tc>
          <w:tcPr>
            <w:tcW w:w="4536" w:type="dxa"/>
            <w:gridSpan w:val="8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Рівні навчальних досягнень учнів за ІІ семестр</w:t>
            </w: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12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83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3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9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12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83" w:type="dxa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Винниченко Р.М.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60,9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8,7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Винниченко Р.М.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60,9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42,9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52,4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42,9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38,1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57,1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78,8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78,8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Винниченко Р.М.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76,7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Винниченко Р.М.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73,3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43,8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Черній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Федюк О.Р.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Федюк О.Р.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54,2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 Б.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 Б.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Винниченко Р.М.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Винниченко Р.М.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7-9 кл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704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20,6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31,5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13,8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10-Б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31,6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63,2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36,8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26,3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63,2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36,8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10-В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450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Кровіцька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Л.Я.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11-Б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Федюк О.Р.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алгебра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Федюк О.Р.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геометрія</w:t>
            </w: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52,9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10-11 кл</w:t>
            </w:r>
          </w:p>
        </w:tc>
        <w:tc>
          <w:tcPr>
            <w:tcW w:w="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39,8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52,9</w:t>
            </w:r>
          </w:p>
        </w:tc>
        <w:tc>
          <w:tcPr>
            <w:tcW w:w="3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48,5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</w:tbl>
    <w:p w:rsidR="00E11AE5" w:rsidRPr="00E11AE5" w:rsidRDefault="00E11AE5" w:rsidP="00E11AE5">
      <w:pPr>
        <w:rPr>
          <w:rFonts w:ascii="Times New Roman" w:hAnsi="Times New Roman" w:cs="Times New Roman"/>
          <w:b/>
          <w:sz w:val="28"/>
          <w:szCs w:val="28"/>
        </w:rPr>
      </w:pPr>
      <w:r w:rsidRPr="00E11AE5">
        <w:rPr>
          <w:rFonts w:ascii="Times New Roman" w:hAnsi="Times New Roman" w:cs="Times New Roman"/>
          <w:b/>
          <w:sz w:val="28"/>
          <w:szCs w:val="28"/>
        </w:rPr>
        <w:t>українська мова</w:t>
      </w:r>
    </w:p>
    <w:tbl>
      <w:tblPr>
        <w:tblW w:w="11538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5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25"/>
      </w:tblGrid>
      <w:tr w:rsidR="00E11AE5" w:rsidRPr="00E11AE5" w:rsidTr="00E8256C">
        <w:trPr>
          <w:trHeight w:val="39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Вчитель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учнів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Рівні навчальних досягнень учнів за ІІ семестр</w:t>
            </w:r>
          </w:p>
        </w:tc>
        <w:tc>
          <w:tcPr>
            <w:tcW w:w="4353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9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Демідонт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 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Драган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Н.І.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Грева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31,3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31,3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Грева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55,6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55,6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Бачинська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В.В.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Грева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Михайлишин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Обдирко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М.Г.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46,2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34,6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46,2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38,5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Бачинська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В. 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43,5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47,8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Михайлишин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Михайлишин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38,1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52,4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38,1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52,4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Дмитрук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О.С.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62,5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12,5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Бачинська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В.В.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47,1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47,1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Грева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31,3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31,3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Михайлишин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64,3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64,3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Михайлишин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Обдирко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М.Г.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52,9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Драган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Н.І.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Обдирко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М.Г.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Михальчук Н.М.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5-9 кл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18,1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45,6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37,8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0,6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Обдирко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М. 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27,3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54,5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22,7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Демідонт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 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73,7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Демідонт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 Г.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68,0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11-А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Грева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 В.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11-Б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Дмитрук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 С.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52,9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52,9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10-11 кл</w:t>
            </w: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44,7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27,2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E11AE5" w:rsidRPr="00E11AE5" w:rsidRDefault="00E11AE5" w:rsidP="00E11AE5">
      <w:pPr>
        <w:rPr>
          <w:rFonts w:ascii="Times New Roman" w:hAnsi="Times New Roman" w:cs="Times New Roman"/>
          <w:b/>
          <w:sz w:val="28"/>
          <w:szCs w:val="28"/>
        </w:rPr>
      </w:pPr>
      <w:r w:rsidRPr="00E11AE5">
        <w:rPr>
          <w:rFonts w:ascii="Times New Roman" w:hAnsi="Times New Roman" w:cs="Times New Roman"/>
          <w:b/>
          <w:sz w:val="28"/>
          <w:szCs w:val="28"/>
        </w:rPr>
        <w:t>Історія України</w:t>
      </w:r>
    </w:p>
    <w:tbl>
      <w:tblPr>
        <w:tblW w:w="11317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18"/>
        <w:gridCol w:w="462"/>
        <w:gridCol w:w="388"/>
        <w:gridCol w:w="538"/>
        <w:gridCol w:w="620"/>
        <w:gridCol w:w="537"/>
        <w:gridCol w:w="619"/>
        <w:gridCol w:w="537"/>
        <w:gridCol w:w="619"/>
        <w:gridCol w:w="537"/>
        <w:gridCol w:w="619"/>
        <w:gridCol w:w="537"/>
        <w:gridCol w:w="619"/>
        <w:gridCol w:w="537"/>
        <w:gridCol w:w="485"/>
        <w:gridCol w:w="537"/>
        <w:gridCol w:w="463"/>
        <w:gridCol w:w="537"/>
      </w:tblGrid>
      <w:tr w:rsidR="00E11AE5" w:rsidRPr="00E11AE5" w:rsidTr="00E8256C">
        <w:trPr>
          <w:trHeight w:val="315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Вчитель</w:t>
            </w:r>
          </w:p>
        </w:tc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учнів</w:t>
            </w:r>
          </w:p>
        </w:tc>
        <w:tc>
          <w:tcPr>
            <w:tcW w:w="4395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Рівні навчальних досягнень учнів за ІІ семестр</w:t>
            </w:r>
          </w:p>
        </w:tc>
        <w:tc>
          <w:tcPr>
            <w:tcW w:w="4334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6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1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1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  <w:tc>
          <w:tcPr>
            <w:tcW w:w="11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0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0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6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45,8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45,8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20,8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Плетінка Л.І.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53,1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53,1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9,4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Плетінка Л.І.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18,5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74,1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74,1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7,4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Білик С.Г.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13,0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30,4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30,4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56,5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38,5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53,8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7,7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30,8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57,7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11,5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52,2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43,5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9,5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57,1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57,1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33,3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6,1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72,7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21,2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69,7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Плетінка Л.І.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13,3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66,7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13,3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66,7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Плетінка Л.І.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43,8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46,9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Бурімова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І.Я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16,7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45,8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20,8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41,7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37,5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Шевчук З.В.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16,0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56,0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24,0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5-9 кл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344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90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26,2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161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46,8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26,7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19,2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134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39,0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88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25,6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Шевчук З.В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9,1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72,7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9,1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72,7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18,2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Станько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О.А.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15,8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73,7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10,5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15,8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73,7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10,5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Плетінка Л, І.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36,0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24,0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40,0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Бурімова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І.Я.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50,0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30,0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11-Б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Бурімова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 xml:space="preserve"> І.Я.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29,4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41,2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29,4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41,2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10-11 кл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103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22,3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53,4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24,3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23,3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55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53,4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23,3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447</w:t>
            </w:r>
          </w:p>
        </w:tc>
        <w:tc>
          <w:tcPr>
            <w:tcW w:w="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113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25,3</w:t>
            </w:r>
          </w:p>
        </w:tc>
        <w:tc>
          <w:tcPr>
            <w:tcW w:w="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216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48,3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117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26,2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90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20,1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189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42,3</w:t>
            </w:r>
          </w:p>
        </w:tc>
        <w:tc>
          <w:tcPr>
            <w:tcW w:w="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112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25,1</w:t>
            </w:r>
          </w:p>
        </w:tc>
        <w:tc>
          <w:tcPr>
            <w:tcW w:w="4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E11AE5">
              <w:rPr>
                <w:rFonts w:ascii="Arial" w:eastAsia="Times New Roman" w:hAnsi="Arial" w:cs="Arial"/>
                <w:lang w:eastAsia="uk-UA"/>
              </w:rPr>
              <w:t>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57BB8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</w:tbl>
    <w:p w:rsidR="00E11AE5" w:rsidRPr="00E11AE5" w:rsidRDefault="00E11AE5" w:rsidP="00E11AE5">
      <w:pPr>
        <w:rPr>
          <w:rFonts w:ascii="Times New Roman" w:hAnsi="Times New Roman" w:cs="Times New Roman"/>
          <w:b/>
          <w:sz w:val="28"/>
          <w:szCs w:val="28"/>
        </w:rPr>
      </w:pPr>
      <w:r w:rsidRPr="00E11AE5">
        <w:rPr>
          <w:rFonts w:ascii="Times New Roman" w:hAnsi="Times New Roman" w:cs="Times New Roman"/>
          <w:b/>
          <w:sz w:val="28"/>
          <w:szCs w:val="28"/>
        </w:rPr>
        <w:t>Англійська мова</w:t>
      </w:r>
    </w:p>
    <w:tbl>
      <w:tblPr>
        <w:tblW w:w="11415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18"/>
        <w:gridCol w:w="548"/>
        <w:gridCol w:w="567"/>
        <w:gridCol w:w="567"/>
        <w:gridCol w:w="426"/>
        <w:gridCol w:w="567"/>
        <w:gridCol w:w="519"/>
        <w:gridCol w:w="615"/>
        <w:gridCol w:w="519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11AE5" w:rsidRPr="00E11AE5" w:rsidTr="00E8256C">
        <w:trPr>
          <w:trHeight w:val="398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Вчитель</w:t>
            </w:r>
          </w:p>
        </w:tc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Всього учнів</w:t>
            </w:r>
          </w:p>
        </w:tc>
        <w:tc>
          <w:tcPr>
            <w:tcW w:w="4205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Рівні навчальних досягнень учнів за ІІ семестр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54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Високий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Середній</w:t>
            </w:r>
          </w:p>
        </w:tc>
        <w:tc>
          <w:tcPr>
            <w:tcW w:w="9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Низький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Високий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Середній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54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</w:t>
            </w: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lastRenderedPageBreak/>
              <w:t>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lastRenderedPageBreak/>
              <w:t>%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26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Шульган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Н.П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29,2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Гула Н.П.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Козак Л.В.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62,5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Козак Л.В.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25,9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Шульган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Н.П.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Войтко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Х.Р.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Гула А.Ф.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34,8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17,4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Козак Л.В.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57,7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34,6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Шульган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Н.П.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60,9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Марчук Н.В.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Марчук Н.В.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47,6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38,1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Смолинець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Н.С.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87,5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87,5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Гула Н.П..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Козак Л.В.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Смолинець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Н.С.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Марчук Н.В.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Гула Н.П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26,7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46,7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Смолинець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Н.С.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29,2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Марчук Н.В.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Марчук Н.В.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5-9 класи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24,4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45,3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28,8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Марчук Н.В.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31,8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18,2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Шульган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Н.П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52,6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21,1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Смолинець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 П.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Смолинець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Н.С.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11-Б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молинець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Н.С.</w:t>
            </w: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10-11 класи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22,3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35,9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</w:tbl>
    <w:p w:rsidR="00E11AE5" w:rsidRPr="00E11AE5" w:rsidRDefault="00E11AE5" w:rsidP="00E11AE5">
      <w:pPr>
        <w:rPr>
          <w:rFonts w:ascii="Times New Roman" w:hAnsi="Times New Roman" w:cs="Times New Roman"/>
          <w:b/>
          <w:sz w:val="28"/>
          <w:szCs w:val="28"/>
        </w:rPr>
      </w:pPr>
      <w:r w:rsidRPr="00E11AE5">
        <w:rPr>
          <w:rFonts w:ascii="Times New Roman" w:hAnsi="Times New Roman" w:cs="Times New Roman"/>
          <w:b/>
          <w:sz w:val="28"/>
          <w:szCs w:val="28"/>
        </w:rPr>
        <w:t>Біологія 6-11 класи</w:t>
      </w:r>
    </w:p>
    <w:tbl>
      <w:tblPr>
        <w:tblW w:w="10578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363"/>
        <w:gridCol w:w="569"/>
        <w:gridCol w:w="425"/>
        <w:gridCol w:w="499"/>
        <w:gridCol w:w="494"/>
        <w:gridCol w:w="500"/>
        <w:gridCol w:w="492"/>
        <w:gridCol w:w="500"/>
        <w:gridCol w:w="492"/>
        <w:gridCol w:w="386"/>
        <w:gridCol w:w="465"/>
        <w:gridCol w:w="500"/>
        <w:gridCol w:w="634"/>
        <w:gridCol w:w="500"/>
        <w:gridCol w:w="492"/>
        <w:gridCol w:w="567"/>
        <w:gridCol w:w="425"/>
        <w:gridCol w:w="425"/>
      </w:tblGrid>
      <w:tr w:rsidR="00E11AE5" w:rsidRPr="00E11AE5" w:rsidTr="00E8256C">
        <w:trPr>
          <w:trHeight w:val="540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Клас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Вчитель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Всього учнів</w:t>
            </w:r>
          </w:p>
        </w:tc>
        <w:tc>
          <w:tcPr>
            <w:tcW w:w="3788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Рівні навчальних досягнень учнів за ІІ семестр</w:t>
            </w:r>
          </w:p>
        </w:tc>
        <w:tc>
          <w:tcPr>
            <w:tcW w:w="4008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69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Високий</w:t>
            </w:r>
          </w:p>
        </w:tc>
        <w:tc>
          <w:tcPr>
            <w:tcW w:w="9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Достатній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Середній</w:t>
            </w:r>
          </w:p>
        </w:tc>
        <w:tc>
          <w:tcPr>
            <w:tcW w:w="8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Низький</w:t>
            </w:r>
          </w:p>
        </w:tc>
        <w:tc>
          <w:tcPr>
            <w:tcW w:w="9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Високий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Достатній</w:t>
            </w:r>
          </w:p>
        </w:tc>
        <w:tc>
          <w:tcPr>
            <w:tcW w:w="10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Середній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69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Кількість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187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6-Б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13,0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43,5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43,5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13,0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43,5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7,7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69,2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23,1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7,7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73,1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47,8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47,8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4,3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Т.Л.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Т.Л.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9,5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23,8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9,5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21,2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21,2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 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ind w:right="-45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 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31,3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Т.Л.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 Л.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58,3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29,2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Т.Л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22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5-9 класи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16,5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8,4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 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10-Б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 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21,1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21,1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21,1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10-В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Барчук</w:t>
            </w:r>
            <w:proofErr w:type="spellEnd"/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М. О.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24,0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24,0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11-А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Т.Л.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11-Б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Карпа Т.Л.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52,9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10-11 класи</w:t>
            </w:r>
          </w:p>
        </w:tc>
        <w:tc>
          <w:tcPr>
            <w:tcW w:w="1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21,4</w:t>
            </w:r>
          </w:p>
        </w:tc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53,4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25,2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21,4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53,4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</w:tbl>
    <w:p w:rsidR="00E11AE5" w:rsidRPr="00E11AE5" w:rsidRDefault="00E11AE5" w:rsidP="00E11AE5">
      <w:r w:rsidRPr="00E11AE5">
        <w:t xml:space="preserve">Географія </w:t>
      </w:r>
    </w:p>
    <w:tbl>
      <w:tblPr>
        <w:tblW w:w="10915" w:type="dxa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425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E11AE5" w:rsidRPr="00E11AE5" w:rsidTr="00E8256C">
        <w:trPr>
          <w:trHeight w:val="35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Вчитель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Всього учнів</w:t>
            </w:r>
          </w:p>
        </w:tc>
        <w:tc>
          <w:tcPr>
            <w:tcW w:w="4253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Рівні навчальних досягнень учнів за ІІ семестр</w:t>
            </w: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Результати за рік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Високий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Середній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Низький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Високий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Середній</w:t>
            </w:r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Низький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38,5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 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42,9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О.Й.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9-В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О.С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5-9 клас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32,1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10-В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Грицюк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О, С.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 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11-Б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Гопенко</w:t>
            </w:r>
            <w:proofErr w:type="spellEnd"/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 Й.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10-11 клас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13,6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64,1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60,2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22,3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11AE5" w:rsidRPr="00E11AE5" w:rsidTr="00E8256C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14,0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49,2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29,6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11A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1AE5" w:rsidRPr="00E11AE5" w:rsidRDefault="00E11AE5" w:rsidP="00E1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1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</w:tbl>
    <w:p w:rsidR="00E11AE5" w:rsidRPr="00E11AE5" w:rsidRDefault="00E11AE5" w:rsidP="00E1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AE5" w:rsidRPr="00E11AE5" w:rsidRDefault="00E11AE5" w:rsidP="00E11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Проведений моніторинг показав, що</w:t>
      </w:r>
      <w:r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умовах війни, постійних повітряних тривог, навчання у змішаному режимі, часткового відключення електроенергії в кінці І та на початку ІІ семестру, відчуття психологічного дискомфорту, стресу, результати навчання учнів за 2022/2023 навчальному стали нижчими чим у 2021/2022 році. </w:t>
      </w:r>
    </w:p>
    <w:p w:rsidR="00E11AE5" w:rsidRDefault="00E11AE5" w:rsidP="00E11AE5">
      <w:r w:rsidRPr="00E11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Результати якості кожного предмета та по кожному класі в 90% співпадають  із результатами за І семестр 2022/2023 навчального року, але нижчі за показники 2021/2022 навчального року</w:t>
      </w:r>
    </w:p>
    <w:sectPr w:rsidR="00E11A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43F"/>
    <w:multiLevelType w:val="hybridMultilevel"/>
    <w:tmpl w:val="D3F02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61D69"/>
    <w:multiLevelType w:val="hybridMultilevel"/>
    <w:tmpl w:val="1314461C"/>
    <w:lvl w:ilvl="0" w:tplc="7E60C36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74F39"/>
    <w:multiLevelType w:val="singleLevel"/>
    <w:tmpl w:val="71287120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1EF5EE1"/>
    <w:multiLevelType w:val="hybridMultilevel"/>
    <w:tmpl w:val="6B38B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3DB1355"/>
    <w:multiLevelType w:val="multilevel"/>
    <w:tmpl w:val="72EA1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A1503E8"/>
    <w:multiLevelType w:val="multilevel"/>
    <w:tmpl w:val="F93CF6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D6426"/>
    <w:multiLevelType w:val="hybridMultilevel"/>
    <w:tmpl w:val="9E1AD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0DEA"/>
    <w:multiLevelType w:val="hybridMultilevel"/>
    <w:tmpl w:val="276002D0"/>
    <w:lvl w:ilvl="0" w:tplc="DA3E2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2740F1"/>
    <w:multiLevelType w:val="hybridMultilevel"/>
    <w:tmpl w:val="16E47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511DB"/>
    <w:multiLevelType w:val="multilevel"/>
    <w:tmpl w:val="896C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8411E"/>
    <w:multiLevelType w:val="multilevel"/>
    <w:tmpl w:val="B5D09C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12F34"/>
    <w:multiLevelType w:val="hybridMultilevel"/>
    <w:tmpl w:val="D7C664A2"/>
    <w:lvl w:ilvl="0" w:tplc="1E8C4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ru-RU"/>
      </w:rPr>
    </w:lvl>
    <w:lvl w:ilvl="1" w:tplc="1C4291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F62BD"/>
    <w:multiLevelType w:val="hybridMultilevel"/>
    <w:tmpl w:val="DDCEBE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D06D4"/>
    <w:multiLevelType w:val="hybridMultilevel"/>
    <w:tmpl w:val="65D646D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7412D4"/>
    <w:multiLevelType w:val="multilevel"/>
    <w:tmpl w:val="FAB82F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9F7097"/>
    <w:multiLevelType w:val="multilevel"/>
    <w:tmpl w:val="4CB2A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A1ABE"/>
    <w:multiLevelType w:val="hybridMultilevel"/>
    <w:tmpl w:val="7B142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32656"/>
    <w:multiLevelType w:val="multilevel"/>
    <w:tmpl w:val="C484A0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40AC8"/>
    <w:multiLevelType w:val="hybridMultilevel"/>
    <w:tmpl w:val="CD5029E2"/>
    <w:lvl w:ilvl="0" w:tplc="0422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44AA5"/>
    <w:multiLevelType w:val="hybridMultilevel"/>
    <w:tmpl w:val="B1467126"/>
    <w:lvl w:ilvl="0" w:tplc="B78E7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E6835BA"/>
    <w:multiLevelType w:val="hybridMultilevel"/>
    <w:tmpl w:val="3D123EEA"/>
    <w:lvl w:ilvl="0" w:tplc="884426D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0D94D48"/>
    <w:multiLevelType w:val="hybridMultilevel"/>
    <w:tmpl w:val="478ADCE0"/>
    <w:lvl w:ilvl="0" w:tplc="AC3C2B8E">
      <w:start w:val="2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53E00AC"/>
    <w:multiLevelType w:val="multilevel"/>
    <w:tmpl w:val="CEAAE5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194586"/>
    <w:multiLevelType w:val="hybridMultilevel"/>
    <w:tmpl w:val="2BD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A0B67"/>
    <w:multiLevelType w:val="hybridMultilevel"/>
    <w:tmpl w:val="7D62BB0E"/>
    <w:lvl w:ilvl="0" w:tplc="97E819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42A6876">
      <w:numFmt w:val="none"/>
      <w:lvlText w:val=""/>
      <w:lvlJc w:val="left"/>
      <w:pPr>
        <w:tabs>
          <w:tab w:val="num" w:pos="360"/>
        </w:tabs>
      </w:pPr>
    </w:lvl>
    <w:lvl w:ilvl="2" w:tplc="F63AD36E">
      <w:numFmt w:val="none"/>
      <w:lvlText w:val=""/>
      <w:lvlJc w:val="left"/>
      <w:pPr>
        <w:tabs>
          <w:tab w:val="num" w:pos="360"/>
        </w:tabs>
      </w:pPr>
    </w:lvl>
    <w:lvl w:ilvl="3" w:tplc="CC7A201E">
      <w:numFmt w:val="none"/>
      <w:lvlText w:val=""/>
      <w:lvlJc w:val="left"/>
      <w:pPr>
        <w:tabs>
          <w:tab w:val="num" w:pos="360"/>
        </w:tabs>
      </w:pPr>
    </w:lvl>
    <w:lvl w:ilvl="4" w:tplc="9FE81162">
      <w:numFmt w:val="none"/>
      <w:lvlText w:val=""/>
      <w:lvlJc w:val="left"/>
      <w:pPr>
        <w:tabs>
          <w:tab w:val="num" w:pos="360"/>
        </w:tabs>
      </w:pPr>
    </w:lvl>
    <w:lvl w:ilvl="5" w:tplc="1CB0DDC6">
      <w:numFmt w:val="none"/>
      <w:lvlText w:val=""/>
      <w:lvlJc w:val="left"/>
      <w:pPr>
        <w:tabs>
          <w:tab w:val="num" w:pos="360"/>
        </w:tabs>
      </w:pPr>
    </w:lvl>
    <w:lvl w:ilvl="6" w:tplc="848C6D20">
      <w:numFmt w:val="none"/>
      <w:lvlText w:val=""/>
      <w:lvlJc w:val="left"/>
      <w:pPr>
        <w:tabs>
          <w:tab w:val="num" w:pos="360"/>
        </w:tabs>
      </w:pPr>
    </w:lvl>
    <w:lvl w:ilvl="7" w:tplc="FD54325A">
      <w:numFmt w:val="none"/>
      <w:lvlText w:val=""/>
      <w:lvlJc w:val="left"/>
      <w:pPr>
        <w:tabs>
          <w:tab w:val="num" w:pos="360"/>
        </w:tabs>
      </w:pPr>
    </w:lvl>
    <w:lvl w:ilvl="8" w:tplc="2174D4B6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0B550A1"/>
    <w:multiLevelType w:val="multilevel"/>
    <w:tmpl w:val="F1A02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862F15"/>
    <w:multiLevelType w:val="multilevel"/>
    <w:tmpl w:val="D4F69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4A0D8E"/>
    <w:multiLevelType w:val="multilevel"/>
    <w:tmpl w:val="4E4C1D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29578A"/>
    <w:multiLevelType w:val="hybridMultilevel"/>
    <w:tmpl w:val="F93AD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408F7"/>
    <w:multiLevelType w:val="hybridMultilevel"/>
    <w:tmpl w:val="D80CDD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C6612"/>
    <w:multiLevelType w:val="hybridMultilevel"/>
    <w:tmpl w:val="2E56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46CFF"/>
    <w:multiLevelType w:val="hybridMultilevel"/>
    <w:tmpl w:val="8D6C14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E8F3726"/>
    <w:multiLevelType w:val="hybridMultilevel"/>
    <w:tmpl w:val="00AAC6B2"/>
    <w:lvl w:ilvl="0" w:tplc="7FDC7ED4">
      <w:start w:val="1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E9375A"/>
    <w:multiLevelType w:val="hybridMultilevel"/>
    <w:tmpl w:val="43D46FCA"/>
    <w:lvl w:ilvl="0" w:tplc="0422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86683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9A9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A44F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40D9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041F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4585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ACB5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AE8A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516DC6"/>
    <w:multiLevelType w:val="multilevel"/>
    <w:tmpl w:val="37F4E1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C808EF"/>
    <w:multiLevelType w:val="multilevel"/>
    <w:tmpl w:val="E6FE3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3"/>
  </w:num>
  <w:num w:numId="5">
    <w:abstractNumId w:val="4"/>
  </w:num>
  <w:num w:numId="6">
    <w:abstractNumId w:val="30"/>
  </w:num>
  <w:num w:numId="7">
    <w:abstractNumId w:val="11"/>
  </w:num>
  <w:num w:numId="8">
    <w:abstractNumId w:val="18"/>
  </w:num>
  <w:num w:numId="9">
    <w:abstractNumId w:val="1"/>
  </w:num>
  <w:num w:numId="10">
    <w:abstractNumId w:val="6"/>
  </w:num>
  <w:num w:numId="11">
    <w:abstractNumId w:val="13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3"/>
  </w:num>
  <w:num w:numId="14">
    <w:abstractNumId w:val="23"/>
  </w:num>
  <w:num w:numId="15">
    <w:abstractNumId w:val="32"/>
  </w:num>
  <w:num w:numId="16">
    <w:abstractNumId w:val="0"/>
  </w:num>
  <w:num w:numId="17">
    <w:abstractNumId w:val="29"/>
  </w:num>
  <w:num w:numId="18">
    <w:abstractNumId w:val="12"/>
  </w:num>
  <w:num w:numId="19">
    <w:abstractNumId w:val="16"/>
  </w:num>
  <w:num w:numId="20">
    <w:abstractNumId w:val="28"/>
  </w:num>
  <w:num w:numId="21">
    <w:abstractNumId w:val="8"/>
  </w:num>
  <w:num w:numId="22">
    <w:abstractNumId w:val="7"/>
  </w:num>
  <w:num w:numId="23">
    <w:abstractNumId w:val="19"/>
  </w:num>
  <w:num w:numId="24">
    <w:abstractNumId w:val="31"/>
  </w:num>
  <w:num w:numId="25">
    <w:abstractNumId w:val="9"/>
  </w:num>
  <w:num w:numId="26">
    <w:abstractNumId w:val="25"/>
  </w:num>
  <w:num w:numId="27">
    <w:abstractNumId w:val="35"/>
  </w:num>
  <w:num w:numId="28">
    <w:abstractNumId w:val="15"/>
  </w:num>
  <w:num w:numId="29">
    <w:abstractNumId w:val="27"/>
  </w:num>
  <w:num w:numId="30">
    <w:abstractNumId w:val="5"/>
  </w:num>
  <w:num w:numId="31">
    <w:abstractNumId w:val="26"/>
  </w:num>
  <w:num w:numId="32">
    <w:abstractNumId w:val="10"/>
  </w:num>
  <w:num w:numId="33">
    <w:abstractNumId w:val="14"/>
  </w:num>
  <w:num w:numId="34">
    <w:abstractNumId w:val="22"/>
  </w:num>
  <w:num w:numId="35">
    <w:abstractNumId w:val="1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F4"/>
    <w:rsid w:val="001F01E6"/>
    <w:rsid w:val="009C59F4"/>
    <w:rsid w:val="00E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1AE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AE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1AE5"/>
  </w:style>
  <w:style w:type="paragraph" w:styleId="a3">
    <w:name w:val="Balloon Text"/>
    <w:basedOn w:val="a"/>
    <w:link w:val="a4"/>
    <w:unhideWhenUsed/>
    <w:rsid w:val="00E11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1AE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1AE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11AE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E11AE5"/>
    <w:pPr>
      <w:spacing w:after="0" w:line="240" w:lineRule="auto"/>
    </w:pPr>
    <w:rPr>
      <w:color w:val="FF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rsid w:val="00E11AE5"/>
  </w:style>
  <w:style w:type="paragraph" w:styleId="a7">
    <w:name w:val="Body Text"/>
    <w:basedOn w:val="a"/>
    <w:link w:val="a8"/>
    <w:rsid w:val="00E11AE5"/>
    <w:pPr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11AE5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a9">
    <w:name w:val="Заголовок Знак"/>
    <w:rsid w:val="00E11AE5"/>
    <w:rPr>
      <w:rFonts w:ascii="Times New Roman" w:eastAsia="Times New Roman" w:hAnsi="Times New Roman" w:cs="Times New Roman"/>
      <w:sz w:val="36"/>
      <w:szCs w:val="36"/>
      <w:lang w:eastAsia="ru-RU"/>
    </w:rPr>
  </w:style>
  <w:style w:type="table" w:customStyle="1" w:styleId="2">
    <w:name w:val="Сетка таблицы2"/>
    <w:basedOn w:val="a1"/>
    <w:next w:val="a6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E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unhideWhenUsed/>
    <w:rsid w:val="00E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uiPriority w:val="10"/>
    <w:qFormat/>
    <w:rsid w:val="00E11A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11A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0">
    <w:name w:val="Нет списка2"/>
    <w:next w:val="a2"/>
    <w:uiPriority w:val="99"/>
    <w:semiHidden/>
    <w:rsid w:val="00E11AE5"/>
  </w:style>
  <w:style w:type="table" w:customStyle="1" w:styleId="3">
    <w:name w:val="Сетка таблицы3"/>
    <w:basedOn w:val="a1"/>
    <w:next w:val="a6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11A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30">
    <w:name w:val="Нет списка3"/>
    <w:next w:val="a2"/>
    <w:uiPriority w:val="99"/>
    <w:semiHidden/>
    <w:unhideWhenUsed/>
    <w:rsid w:val="00E11AE5"/>
  </w:style>
  <w:style w:type="numbering" w:customStyle="1" w:styleId="111">
    <w:name w:val="Нет списка111"/>
    <w:next w:val="a2"/>
    <w:uiPriority w:val="99"/>
    <w:semiHidden/>
    <w:unhideWhenUsed/>
    <w:rsid w:val="00E11AE5"/>
  </w:style>
  <w:style w:type="numbering" w:customStyle="1" w:styleId="1111">
    <w:name w:val="Нет списка1111"/>
    <w:next w:val="a2"/>
    <w:uiPriority w:val="99"/>
    <w:semiHidden/>
    <w:unhideWhenUsed/>
    <w:rsid w:val="00E11AE5"/>
  </w:style>
  <w:style w:type="numbering" w:customStyle="1" w:styleId="4">
    <w:name w:val="Нет списка4"/>
    <w:next w:val="a2"/>
    <w:semiHidden/>
    <w:rsid w:val="00E11AE5"/>
  </w:style>
  <w:style w:type="table" w:customStyle="1" w:styleId="40">
    <w:name w:val="Сетка таблицы4"/>
    <w:basedOn w:val="a1"/>
    <w:next w:val="a6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Table Simple 2"/>
    <w:basedOn w:val="a1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"/>
    <w:link w:val="af"/>
    <w:rsid w:val="00E11AE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Верхний колонтитул Знак"/>
    <w:basedOn w:val="a0"/>
    <w:link w:val="ae"/>
    <w:rsid w:val="00E11A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rsid w:val="00E11AE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rsid w:val="00E11A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5">
    <w:name w:val="Нет списка5"/>
    <w:next w:val="a2"/>
    <w:uiPriority w:val="99"/>
    <w:semiHidden/>
    <w:unhideWhenUsed/>
    <w:rsid w:val="00E11AE5"/>
  </w:style>
  <w:style w:type="numbering" w:customStyle="1" w:styleId="120">
    <w:name w:val="Нет списка12"/>
    <w:next w:val="a2"/>
    <w:uiPriority w:val="99"/>
    <w:semiHidden/>
    <w:unhideWhenUsed/>
    <w:rsid w:val="00E11AE5"/>
  </w:style>
  <w:style w:type="character" w:styleId="af2">
    <w:name w:val="FollowedHyperlink"/>
    <w:basedOn w:val="a0"/>
    <w:uiPriority w:val="99"/>
    <w:semiHidden/>
    <w:unhideWhenUsed/>
    <w:rsid w:val="00E11AE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1AE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AE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1AE5"/>
  </w:style>
  <w:style w:type="paragraph" w:styleId="a3">
    <w:name w:val="Balloon Text"/>
    <w:basedOn w:val="a"/>
    <w:link w:val="a4"/>
    <w:unhideWhenUsed/>
    <w:rsid w:val="00E11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1AE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1AE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11AE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E11AE5"/>
    <w:pPr>
      <w:spacing w:after="0" w:line="240" w:lineRule="auto"/>
    </w:pPr>
    <w:rPr>
      <w:color w:val="FF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rsid w:val="00E11AE5"/>
  </w:style>
  <w:style w:type="paragraph" w:styleId="a7">
    <w:name w:val="Body Text"/>
    <w:basedOn w:val="a"/>
    <w:link w:val="a8"/>
    <w:rsid w:val="00E11AE5"/>
    <w:pPr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11AE5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a9">
    <w:name w:val="Заголовок Знак"/>
    <w:rsid w:val="00E11AE5"/>
    <w:rPr>
      <w:rFonts w:ascii="Times New Roman" w:eastAsia="Times New Roman" w:hAnsi="Times New Roman" w:cs="Times New Roman"/>
      <w:sz w:val="36"/>
      <w:szCs w:val="36"/>
      <w:lang w:eastAsia="ru-RU"/>
    </w:rPr>
  </w:style>
  <w:style w:type="table" w:customStyle="1" w:styleId="2">
    <w:name w:val="Сетка таблицы2"/>
    <w:basedOn w:val="a1"/>
    <w:next w:val="a6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E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unhideWhenUsed/>
    <w:rsid w:val="00E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uiPriority w:val="10"/>
    <w:qFormat/>
    <w:rsid w:val="00E11A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11A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0">
    <w:name w:val="Нет списка2"/>
    <w:next w:val="a2"/>
    <w:uiPriority w:val="99"/>
    <w:semiHidden/>
    <w:rsid w:val="00E11AE5"/>
  </w:style>
  <w:style w:type="table" w:customStyle="1" w:styleId="3">
    <w:name w:val="Сетка таблицы3"/>
    <w:basedOn w:val="a1"/>
    <w:next w:val="a6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11A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30">
    <w:name w:val="Нет списка3"/>
    <w:next w:val="a2"/>
    <w:uiPriority w:val="99"/>
    <w:semiHidden/>
    <w:unhideWhenUsed/>
    <w:rsid w:val="00E11AE5"/>
  </w:style>
  <w:style w:type="numbering" w:customStyle="1" w:styleId="111">
    <w:name w:val="Нет списка111"/>
    <w:next w:val="a2"/>
    <w:uiPriority w:val="99"/>
    <w:semiHidden/>
    <w:unhideWhenUsed/>
    <w:rsid w:val="00E11AE5"/>
  </w:style>
  <w:style w:type="numbering" w:customStyle="1" w:styleId="1111">
    <w:name w:val="Нет списка1111"/>
    <w:next w:val="a2"/>
    <w:uiPriority w:val="99"/>
    <w:semiHidden/>
    <w:unhideWhenUsed/>
    <w:rsid w:val="00E11AE5"/>
  </w:style>
  <w:style w:type="numbering" w:customStyle="1" w:styleId="4">
    <w:name w:val="Нет списка4"/>
    <w:next w:val="a2"/>
    <w:semiHidden/>
    <w:rsid w:val="00E11AE5"/>
  </w:style>
  <w:style w:type="table" w:customStyle="1" w:styleId="40">
    <w:name w:val="Сетка таблицы4"/>
    <w:basedOn w:val="a1"/>
    <w:next w:val="a6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Table Simple 2"/>
    <w:basedOn w:val="a1"/>
    <w:rsid w:val="00E1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"/>
    <w:link w:val="af"/>
    <w:rsid w:val="00E11AE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Верхний колонтитул Знак"/>
    <w:basedOn w:val="a0"/>
    <w:link w:val="ae"/>
    <w:rsid w:val="00E11A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rsid w:val="00E11AE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rsid w:val="00E11A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5">
    <w:name w:val="Нет списка5"/>
    <w:next w:val="a2"/>
    <w:uiPriority w:val="99"/>
    <w:semiHidden/>
    <w:unhideWhenUsed/>
    <w:rsid w:val="00E11AE5"/>
  </w:style>
  <w:style w:type="numbering" w:customStyle="1" w:styleId="120">
    <w:name w:val="Нет списка12"/>
    <w:next w:val="a2"/>
    <w:uiPriority w:val="99"/>
    <w:semiHidden/>
    <w:unhideWhenUsed/>
    <w:rsid w:val="00E11AE5"/>
  </w:style>
  <w:style w:type="character" w:styleId="af2">
    <w:name w:val="FollowedHyperlink"/>
    <w:basedOn w:val="a0"/>
    <w:uiPriority w:val="99"/>
    <w:semiHidden/>
    <w:unhideWhenUsed/>
    <w:rsid w:val="00E11A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11001</Words>
  <Characters>6272</Characters>
  <Application>Microsoft Office Word</Application>
  <DocSecurity>0</DocSecurity>
  <Lines>52</Lines>
  <Paragraphs>34</Paragraphs>
  <ScaleCrop>false</ScaleCrop>
  <Company/>
  <LinksUpToDate>false</LinksUpToDate>
  <CharactersWithSpaces>17239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2023-11-29T15:28:00Z</dcterms:created>
  <dcterms:modified xsi:type="dcterms:W3CDTF">2023-11-29T15:30:00Z</dcterms:modified>
</cp:coreProperties>
</file>